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B0D2CA7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B0D2CA5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4B0D2CA6" w14:textId="364C0A1F" w:rsidR="00A73F41" w:rsidRPr="00074A5C" w:rsidRDefault="00074A5C">
            <w:pPr>
              <w:rPr>
                <w:b/>
                <w:bCs/>
                <w:sz w:val="28"/>
              </w:rPr>
            </w:pPr>
            <w:r w:rsidRPr="00074A5C">
              <w:rPr>
                <w:b/>
                <w:bCs/>
              </w:rPr>
              <w:t>Perform calculations in the coachbuilding industry</w:t>
            </w:r>
          </w:p>
        </w:tc>
      </w:tr>
      <w:tr w:rsidR="00A73F41" w14:paraId="4B0D2CAC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B0D2CA8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4B0D2CA9" w14:textId="3F9438A1" w:rsidR="00A73F41" w:rsidRDefault="00F258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B0D2CAA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4B0D2CAB" w14:textId="5B4878CA" w:rsidR="00A73F41" w:rsidRDefault="00074A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B0D2CA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B0D2CB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B0D2CAE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B0D2CAF" w14:textId="46835A1E" w:rsidR="00A73F41" w:rsidRDefault="00074A5C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perform calculations in the coachbuilding industry.</w:t>
            </w:r>
          </w:p>
        </w:tc>
      </w:tr>
    </w:tbl>
    <w:p w14:paraId="4B0D2CB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B0D2CB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B0D2CB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B0D2CB3" w14:textId="15EDFDDA" w:rsidR="00A73F41" w:rsidRDefault="00074A5C" w:rsidP="00074A5C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4B0D2CB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B0D2CB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B0D2CB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B0D2CB7" w14:textId="392CC132" w:rsidR="00A73F41" w:rsidRDefault="00074A5C" w:rsidP="00074A5C">
            <w:r>
              <w:t>Achieved</w:t>
            </w:r>
          </w:p>
        </w:tc>
      </w:tr>
    </w:tbl>
    <w:p w14:paraId="4B0D2CC6" w14:textId="77B1C30B" w:rsidR="00CB26B0" w:rsidRDefault="00CB26B0">
      <w:pPr>
        <w:rPr>
          <w:rFonts w:cs="Arial"/>
        </w:rPr>
      </w:pPr>
    </w:p>
    <w:p w14:paraId="4B0D2CC7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0149665" w14:textId="77777777" w:rsidR="00074A5C" w:rsidRPr="00440D7C" w:rsidRDefault="00074A5C" w:rsidP="00074A5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3CC1364" w14:textId="77777777" w:rsidR="003806FF" w:rsidRPr="000C1552" w:rsidRDefault="003806FF" w:rsidP="003806FF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0710B9B9" w14:textId="77777777" w:rsidR="003806FF" w:rsidRDefault="003806FF" w:rsidP="003806FF">
      <w:pPr>
        <w:pStyle w:val="StyleBefore6ptAfter6pt"/>
        <w:spacing w:before="0" w:after="0"/>
        <w:ind w:left="567" w:hanging="567"/>
        <w:rPr>
          <w:rFonts w:cs="Arial"/>
        </w:rPr>
      </w:pPr>
    </w:p>
    <w:p w14:paraId="27B1B23E" w14:textId="77777777" w:rsidR="003806FF" w:rsidRPr="000C1552" w:rsidRDefault="003806FF" w:rsidP="003806FF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670FCBAA" w14:textId="77777777" w:rsidR="003806FF" w:rsidRDefault="003806FF" w:rsidP="003806FF">
      <w:pPr>
        <w:pStyle w:val="StyleBefore6ptAfter6pt"/>
        <w:spacing w:before="0" w:after="0"/>
        <w:ind w:left="567" w:hanging="567"/>
        <w:rPr>
          <w:rFonts w:cs="Arial"/>
        </w:rPr>
      </w:pPr>
    </w:p>
    <w:p w14:paraId="64051C1C" w14:textId="77777777" w:rsidR="003806FF" w:rsidRPr="000C1552" w:rsidRDefault="003806FF" w:rsidP="003806FF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331458D5" w14:textId="77777777" w:rsidR="003806FF" w:rsidRPr="000C1552" w:rsidRDefault="003806FF" w:rsidP="003806FF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2EA0A41E" w14:textId="71FFAD97" w:rsidR="003806FF" w:rsidRPr="002F0D9E" w:rsidRDefault="003806FF" w:rsidP="003806FF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547066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7CB93D85" w14:textId="77777777" w:rsidR="00074A5C" w:rsidRDefault="00074A5C" w:rsidP="00074A5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97A2561" w14:textId="4C3A5236" w:rsidR="00074A5C" w:rsidRPr="00840C58" w:rsidRDefault="008C501B" w:rsidP="00074A5C">
      <w:pPr>
        <w:tabs>
          <w:tab w:val="left" w:pos="567"/>
          <w:tab w:val="left" w:pos="1134"/>
          <w:tab w:val="left" w:pos="1417"/>
        </w:tabs>
        <w:ind w:left="567" w:hanging="567"/>
      </w:pPr>
      <w:r>
        <w:rPr>
          <w:rFonts w:cs="Arial"/>
        </w:rPr>
        <w:t>4</w:t>
      </w:r>
      <w:r w:rsidR="00074A5C">
        <w:rPr>
          <w:rFonts w:cs="Arial"/>
        </w:rPr>
        <w:tab/>
        <w:t xml:space="preserve">There is no minimum number or size of job applicable to this unit standard; </w:t>
      </w:r>
      <w:proofErr w:type="gramStart"/>
      <w:r w:rsidR="00074A5C">
        <w:rPr>
          <w:rFonts w:cs="Arial"/>
        </w:rPr>
        <w:t>however</w:t>
      </w:r>
      <w:proofErr w:type="gramEnd"/>
      <w:r w:rsidR="00074A5C">
        <w:rPr>
          <w:rFonts w:cs="Arial"/>
        </w:rPr>
        <w:t xml:space="preserve"> the combination of jobs calculated must cover the minimum requirements outlined in the ranges of </w:t>
      </w:r>
      <w:r w:rsidR="00547066">
        <w:rPr>
          <w:rFonts w:cs="Arial"/>
        </w:rPr>
        <w:t xml:space="preserve">outcomes </w:t>
      </w:r>
      <w:r w:rsidR="00074A5C">
        <w:rPr>
          <w:rFonts w:cs="Arial"/>
        </w:rPr>
        <w:t>1</w:t>
      </w:r>
      <w:r w:rsidR="00974B1E">
        <w:rPr>
          <w:rFonts w:cs="Arial"/>
        </w:rPr>
        <w:t>.</w:t>
      </w:r>
    </w:p>
    <w:p w14:paraId="4B0D2CCB" w14:textId="74C20C45" w:rsidR="00A73F41" w:rsidRDefault="00A73F41">
      <w:pPr>
        <w:tabs>
          <w:tab w:val="left" w:pos="567"/>
        </w:tabs>
        <w:rPr>
          <w:rFonts w:cs="Arial"/>
        </w:rPr>
      </w:pPr>
    </w:p>
    <w:p w14:paraId="4B0D2CCC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4B0D2CCD" w14:textId="77777777" w:rsidR="00A73F41" w:rsidRDefault="00A73F41">
      <w:pPr>
        <w:tabs>
          <w:tab w:val="left" w:pos="567"/>
        </w:tabs>
        <w:rPr>
          <w:rFonts w:cs="Arial"/>
        </w:rPr>
      </w:pPr>
    </w:p>
    <w:p w14:paraId="4B0D2CCE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5343BBFB" w14:textId="77777777" w:rsidR="00074A5C" w:rsidRPr="00440D7C" w:rsidRDefault="00074A5C" w:rsidP="00074A5C">
      <w:pPr>
        <w:keepNext/>
        <w:keepLines/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688F73BB" w14:textId="7470B845" w:rsidR="00074A5C" w:rsidRPr="00440D7C" w:rsidRDefault="00074A5C" w:rsidP="00074A5C">
      <w:pPr>
        <w:keepNext/>
        <w:keepLines/>
        <w:tabs>
          <w:tab w:val="left" w:pos="2260"/>
        </w:tabs>
        <w:rPr>
          <w:rFonts w:cs="Arial"/>
        </w:rPr>
      </w:pPr>
      <w:r w:rsidRPr="00440D7C">
        <w:rPr>
          <w:rFonts w:cs="Arial"/>
        </w:rPr>
        <w:t>Perform calculations in the coachbuilding industry.</w:t>
      </w:r>
    </w:p>
    <w:p w14:paraId="6257CE2F" w14:textId="77777777" w:rsidR="00074A5C" w:rsidRPr="00440D7C" w:rsidRDefault="00074A5C" w:rsidP="00074A5C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5D8DC793" w14:textId="16D85CE4" w:rsidR="00074A5C" w:rsidRPr="00440D7C" w:rsidRDefault="00074A5C" w:rsidP="00074A5C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Range</w:t>
      </w:r>
      <w:r w:rsidRPr="00440D7C">
        <w:rPr>
          <w:rFonts w:cs="Arial"/>
        </w:rPr>
        <w:tab/>
        <w:t>measurements (circular, angular, area</w:t>
      </w:r>
      <w:r w:rsidR="00E7175D">
        <w:rPr>
          <w:rFonts w:cs="Arial"/>
        </w:rPr>
        <w:t>,</w:t>
      </w:r>
      <w:r w:rsidRPr="00440D7C">
        <w:rPr>
          <w:rFonts w:cs="Arial"/>
        </w:rPr>
        <w:t xml:space="preserve"> volume, circumference), </w:t>
      </w:r>
      <w:r w:rsidR="00B83038" w:rsidRPr="00440D7C">
        <w:rPr>
          <w:rFonts w:cs="Arial"/>
        </w:rPr>
        <w:t>tolerances, metal bending allowances</w:t>
      </w:r>
      <w:r w:rsidR="00FC5F47">
        <w:rPr>
          <w:rFonts w:cs="Arial"/>
        </w:rPr>
        <w:t>, weight</w:t>
      </w:r>
      <w:r w:rsidRPr="00440D7C">
        <w:rPr>
          <w:rFonts w:cs="Arial"/>
        </w:rPr>
        <w:t>.</w:t>
      </w:r>
    </w:p>
    <w:p w14:paraId="232E3ED3" w14:textId="77777777" w:rsidR="00074A5C" w:rsidRPr="00440D7C" w:rsidRDefault="00074A5C" w:rsidP="00074A5C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402CF81F" w14:textId="77777777" w:rsidR="00074A5C" w:rsidRPr="00440D7C" w:rsidRDefault="00074A5C" w:rsidP="00074A5C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 w:rsidRPr="00440D7C">
        <w:rPr>
          <w:rFonts w:cs="Arial"/>
          <w:b/>
        </w:rPr>
        <w:t>Performance criteria</w:t>
      </w:r>
    </w:p>
    <w:p w14:paraId="4F6402D3" w14:textId="77777777" w:rsidR="00074A5C" w:rsidRPr="00440D7C" w:rsidRDefault="00074A5C" w:rsidP="00D715CD">
      <w:pPr>
        <w:tabs>
          <w:tab w:val="left" w:pos="2260"/>
        </w:tabs>
        <w:ind w:left="1123" w:hanging="1123"/>
        <w:rPr>
          <w:rFonts w:cs="Arial"/>
        </w:rPr>
      </w:pPr>
    </w:p>
    <w:p w14:paraId="4ACD4333" w14:textId="4E959F78" w:rsidR="00074A5C" w:rsidRPr="00440D7C" w:rsidRDefault="00074A5C" w:rsidP="00074A5C">
      <w:pPr>
        <w:tabs>
          <w:tab w:val="left" w:pos="2260"/>
        </w:tabs>
        <w:ind w:left="1123" w:hanging="1123"/>
        <w:rPr>
          <w:rFonts w:cs="Arial"/>
        </w:rPr>
      </w:pPr>
      <w:r w:rsidRPr="00440D7C">
        <w:rPr>
          <w:rFonts w:cs="Arial"/>
        </w:rPr>
        <w:lastRenderedPageBreak/>
        <w:t>1.</w:t>
      </w:r>
      <w:r w:rsidR="00D03948">
        <w:rPr>
          <w:rFonts w:cs="Arial"/>
        </w:rPr>
        <w:t>1</w:t>
      </w:r>
      <w:r w:rsidRPr="00440D7C">
        <w:rPr>
          <w:rFonts w:cs="Arial"/>
        </w:rPr>
        <w:tab/>
        <w:t>Calculations are carried out.</w:t>
      </w:r>
    </w:p>
    <w:p w14:paraId="4B0D2CD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B0D2CD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B0D2CE5" w14:textId="77777777" w:rsidTr="00074A5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B0D2CE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B0D2CE4" w14:textId="26143D5F" w:rsidR="00A73F41" w:rsidRDefault="00074A5C" w:rsidP="003806FF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F76DD1">
              <w:rPr>
                <w:rFonts w:cs="Arial"/>
                <w:color w:val="000000"/>
              </w:rPr>
              <w:t>2025</w:t>
            </w:r>
          </w:p>
        </w:tc>
      </w:tr>
    </w:tbl>
    <w:p w14:paraId="4B0D2CE6" w14:textId="77777777" w:rsidR="00A73F41" w:rsidRDefault="00A73F41"/>
    <w:p w14:paraId="4B0D2CE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B0D2CE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B0D2CF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D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E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EF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D2CF0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074A5C" w14:paraId="40B9B0D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CF5210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8C145D" w14:textId="129A304A" w:rsidR="00074A5C" w:rsidRDefault="00074A5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F62AD8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D6925D" w14:textId="77777777" w:rsidR="00074A5C" w:rsidRDefault="00074A5C">
            <w:pPr>
              <w:keepNext/>
              <w:rPr>
                <w:rFonts w:cs="Arial"/>
              </w:rPr>
            </w:pPr>
          </w:p>
        </w:tc>
      </w:tr>
      <w:tr w:rsidR="00074A5C" w14:paraId="7820A09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82F421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DC6629" w14:textId="5C97C3F4" w:rsidR="00074A5C" w:rsidRDefault="00074A5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81A5E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28826E" w14:textId="77777777" w:rsidR="00074A5C" w:rsidRDefault="00074A5C">
            <w:pPr>
              <w:keepNext/>
              <w:rPr>
                <w:rFonts w:cs="Arial"/>
              </w:rPr>
            </w:pPr>
          </w:p>
        </w:tc>
      </w:tr>
      <w:tr w:rsidR="00074A5C" w14:paraId="0E40144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7B8660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DED73B" w14:textId="0630FDE9" w:rsidR="00074A5C" w:rsidRDefault="00074A5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F3E1C6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296622" w14:textId="77777777" w:rsidR="00074A5C" w:rsidRDefault="00074A5C">
            <w:pPr>
              <w:keepNext/>
              <w:rPr>
                <w:rFonts w:cs="Arial"/>
              </w:rPr>
            </w:pPr>
          </w:p>
        </w:tc>
      </w:tr>
      <w:tr w:rsidR="00074A5C" w14:paraId="461BCEC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E27879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3493DF" w14:textId="0297AC61" w:rsidR="00074A5C" w:rsidRDefault="00074A5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19AAA7" w14:textId="77777777" w:rsidR="00074A5C" w:rsidRDefault="00074A5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B49DEF" w14:textId="28AEB7B0" w:rsidR="00074A5C" w:rsidRDefault="003806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F76DD1">
              <w:rPr>
                <w:rFonts w:cs="Arial"/>
              </w:rPr>
              <w:t>2023</w:t>
            </w:r>
          </w:p>
        </w:tc>
      </w:tr>
      <w:tr w:rsidR="003806FF" w14:paraId="58B491B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FBAE80" w14:textId="3C9D03A1" w:rsidR="003806FF" w:rsidRDefault="003806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62527E" w14:textId="0A20DC8B" w:rsidR="003806FF" w:rsidRDefault="003806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039E7E" w14:textId="77777777" w:rsidR="003806FF" w:rsidRDefault="003806FF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E3FED9" w14:textId="08ACFD9E" w:rsidR="003806FF" w:rsidRDefault="003806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B0D2CF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B0D2CF5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B0D2CF3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B0D2CF4" w14:textId="10DDC773" w:rsidR="00A73F41" w:rsidRDefault="00074A5C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4B0D2CF6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B0D2CF7" w14:textId="77777777" w:rsidR="00A73F41" w:rsidRDefault="00A73F41"/>
    <w:p w14:paraId="4B0D2CF8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B0D2CF9" w14:textId="77777777" w:rsidR="00A73F41" w:rsidRDefault="00A73F41">
      <w:pPr>
        <w:keepNext/>
        <w:keepLines/>
      </w:pPr>
    </w:p>
    <w:p w14:paraId="718AA05E" w14:textId="3515565D" w:rsidR="00074A5C" w:rsidRDefault="00074A5C" w:rsidP="00074A5C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3806FF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4B0D2CFA" w14:textId="02A43B7B" w:rsidR="00A73F41" w:rsidRDefault="00A73F41" w:rsidP="00074A5C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133C" w14:textId="77777777" w:rsidR="000C563C" w:rsidRDefault="000C563C">
      <w:r>
        <w:separator/>
      </w:r>
    </w:p>
  </w:endnote>
  <w:endnote w:type="continuationSeparator" w:id="0">
    <w:p w14:paraId="08355BB5" w14:textId="77777777" w:rsidR="000C563C" w:rsidRDefault="000C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4B0D2D09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B0D2D06" w14:textId="2B1FD48C" w:rsidR="00A73F41" w:rsidRDefault="003806FF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4B0D2D07" w14:textId="16052C6B" w:rsidR="00A73F41" w:rsidRDefault="00A73F41" w:rsidP="00074A5C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074A5C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B0D2D08" w14:textId="638A524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30C0C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B0D2D0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9FD2" w14:textId="77777777" w:rsidR="000C563C" w:rsidRDefault="000C563C">
      <w:r>
        <w:separator/>
      </w:r>
    </w:p>
  </w:footnote>
  <w:footnote w:type="continuationSeparator" w:id="0">
    <w:p w14:paraId="10EF33DE" w14:textId="77777777" w:rsidR="000C563C" w:rsidRDefault="000C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4B0D2D01" w14:textId="77777777" w:rsidTr="001F54BA">
      <w:tc>
        <w:tcPr>
          <w:tcW w:w="4927" w:type="dxa"/>
          <w:shd w:val="clear" w:color="auto" w:fill="auto"/>
        </w:tcPr>
        <w:p w14:paraId="4B0D2CFF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4B0D2D00" w14:textId="0E9F09A7" w:rsidR="00A73F41" w:rsidRDefault="00074A5C" w:rsidP="001F54BA">
          <w:pPr>
            <w:jc w:val="right"/>
          </w:pPr>
          <w:r>
            <w:t xml:space="preserve">11717 version </w:t>
          </w:r>
          <w:r w:rsidR="003806FF">
            <w:t>6</w:t>
          </w:r>
        </w:p>
      </w:tc>
    </w:tr>
    <w:tr w:rsidR="00A73F41" w14:paraId="4B0D2D04" w14:textId="77777777" w:rsidTr="001F54BA">
      <w:tc>
        <w:tcPr>
          <w:tcW w:w="4927" w:type="dxa"/>
          <w:shd w:val="clear" w:color="auto" w:fill="auto"/>
        </w:tcPr>
        <w:p w14:paraId="4B0D2D02" w14:textId="77777777" w:rsidR="00A73F41" w:rsidRDefault="00A73F41"/>
      </w:tc>
      <w:tc>
        <w:tcPr>
          <w:tcW w:w="4927" w:type="dxa"/>
          <w:shd w:val="clear" w:color="auto" w:fill="auto"/>
        </w:tcPr>
        <w:p w14:paraId="4B0D2D03" w14:textId="6E626C62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27A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227AD">
            <w:rPr>
              <w:noProof/>
            </w:rPr>
            <w:fldChar w:fldCharType="begin"/>
          </w:r>
          <w:r w:rsidR="00D227AD">
            <w:rPr>
              <w:noProof/>
            </w:rPr>
            <w:instrText xml:space="preserve"> numpages </w:instrText>
          </w:r>
          <w:r w:rsidR="00D227AD">
            <w:rPr>
              <w:noProof/>
            </w:rPr>
            <w:fldChar w:fldCharType="separate"/>
          </w:r>
          <w:r w:rsidR="00D227AD">
            <w:rPr>
              <w:noProof/>
            </w:rPr>
            <w:t>2</w:t>
          </w:r>
          <w:r w:rsidR="00D227AD">
            <w:rPr>
              <w:noProof/>
            </w:rPr>
            <w:fldChar w:fldCharType="end"/>
          </w:r>
        </w:p>
      </w:tc>
    </w:tr>
  </w:tbl>
  <w:p w14:paraId="4B0D2D05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222F8"/>
    <w:rsid w:val="00063A21"/>
    <w:rsid w:val="0007314D"/>
    <w:rsid w:val="00074A5C"/>
    <w:rsid w:val="000C563C"/>
    <w:rsid w:val="00147F70"/>
    <w:rsid w:val="00154DB5"/>
    <w:rsid w:val="00173817"/>
    <w:rsid w:val="00184CC4"/>
    <w:rsid w:val="00186D30"/>
    <w:rsid w:val="001C641D"/>
    <w:rsid w:val="001F54BA"/>
    <w:rsid w:val="00250047"/>
    <w:rsid w:val="002679DA"/>
    <w:rsid w:val="00280331"/>
    <w:rsid w:val="003806FF"/>
    <w:rsid w:val="00394910"/>
    <w:rsid w:val="003A28D4"/>
    <w:rsid w:val="003B10A8"/>
    <w:rsid w:val="003F45BD"/>
    <w:rsid w:val="004A5C11"/>
    <w:rsid w:val="00505F9D"/>
    <w:rsid w:val="00547066"/>
    <w:rsid w:val="005E0A3B"/>
    <w:rsid w:val="00645244"/>
    <w:rsid w:val="006E3E7E"/>
    <w:rsid w:val="00750DD3"/>
    <w:rsid w:val="007A3C03"/>
    <w:rsid w:val="00881417"/>
    <w:rsid w:val="00884BFC"/>
    <w:rsid w:val="008C501B"/>
    <w:rsid w:val="008E0E23"/>
    <w:rsid w:val="00974B1E"/>
    <w:rsid w:val="00A13402"/>
    <w:rsid w:val="00A30C0C"/>
    <w:rsid w:val="00A70C58"/>
    <w:rsid w:val="00A73F41"/>
    <w:rsid w:val="00AB57E2"/>
    <w:rsid w:val="00AD1152"/>
    <w:rsid w:val="00B24008"/>
    <w:rsid w:val="00B83038"/>
    <w:rsid w:val="00BC60EC"/>
    <w:rsid w:val="00BD7532"/>
    <w:rsid w:val="00BF6848"/>
    <w:rsid w:val="00C52B93"/>
    <w:rsid w:val="00C9437C"/>
    <w:rsid w:val="00CA1A23"/>
    <w:rsid w:val="00CB26B0"/>
    <w:rsid w:val="00CE0A9E"/>
    <w:rsid w:val="00D03948"/>
    <w:rsid w:val="00D227AD"/>
    <w:rsid w:val="00D715CD"/>
    <w:rsid w:val="00DC3918"/>
    <w:rsid w:val="00E17701"/>
    <w:rsid w:val="00E60CCA"/>
    <w:rsid w:val="00E7175D"/>
    <w:rsid w:val="00EE3E61"/>
    <w:rsid w:val="00F25865"/>
    <w:rsid w:val="00F76DD1"/>
    <w:rsid w:val="00F93EB3"/>
    <w:rsid w:val="00FA301F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B0D2CA5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8B895-15F1-497F-9188-6221E538D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51C70-60D4-43F7-98E2-F4D39D9FB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2439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2010-06-03T23:16:00Z</cp:lastPrinted>
  <dcterms:created xsi:type="dcterms:W3CDTF">2021-08-09T20:52:00Z</dcterms:created>
  <dcterms:modified xsi:type="dcterms:W3CDTF">2021-08-09T20:52:00Z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2560">
    <vt:lpwstr>71</vt:lpwstr>
  </property>
</Properties>
</file>